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AC2" w:rsidRDefault="0020202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6464" behindDoc="0" locked="0" layoutInCell="1" allowOverlap="1">
            <wp:simplePos x="0" y="0"/>
            <wp:positionH relativeFrom="page">
              <wp:posOffset>625642</wp:posOffset>
            </wp:positionH>
            <wp:positionV relativeFrom="page">
              <wp:posOffset>120316</wp:posOffset>
            </wp:positionV>
            <wp:extent cx="12937490" cy="12488779"/>
            <wp:effectExtent l="0" t="0" r="0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6085"/>
                    <a:stretch/>
                  </pic:blipFill>
                  <pic:spPr bwMode="auto">
                    <a:xfrm>
                      <a:off x="0" y="0"/>
                      <a:ext cx="12941097" cy="12492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20202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12800</wp:posOffset>
            </wp:positionV>
            <wp:extent cx="6424295" cy="6628405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05 at 10.55.26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92" b="15920"/>
                    <a:stretch/>
                  </pic:blipFill>
                  <pic:spPr bwMode="auto">
                    <a:xfrm>
                      <a:off x="0" y="0"/>
                      <a:ext cx="6424295" cy="662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rPr>
          <w:rFonts w:ascii="Times New Roman"/>
          <w:i w:val="0"/>
        </w:rPr>
      </w:pPr>
    </w:p>
    <w:p w:rsidR="005F6AC2" w:rsidRDefault="005F6AC2">
      <w:pPr>
        <w:pStyle w:val="a3"/>
        <w:spacing w:before="669"/>
        <w:rPr>
          <w:rFonts w:ascii="Times New Roman"/>
          <w:i w:val="0"/>
        </w:rPr>
      </w:pPr>
    </w:p>
    <w:p w:rsidR="005F6AC2" w:rsidRDefault="005F6AC2">
      <w:pPr>
        <w:pStyle w:val="a3"/>
        <w:ind w:left="10833"/>
      </w:pPr>
    </w:p>
    <w:sectPr w:rsidR="005F6AC2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6AC2"/>
    <w:rsid w:val="00202022"/>
    <w:rsid w:val="005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A199A-1A07-4248-875E-F9A6A835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2025-05-08T04:07:00Z</dcterms:created>
  <dcterms:modified xsi:type="dcterms:W3CDTF">2025-05-08T04:08:00Z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</Properties>
</file>